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EC" w:rsidRPr="00335F90" w:rsidRDefault="006A61EC" w:rsidP="006A61E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ФОЛЬКЛОР В РАБОТЕ С ДЕТЬМИ МЛАДШЕГО ВОЗРАСТА.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фольклора заключается в том, что с его помощью взрослый легко  может установить с ребёнком эмоциональный контакт.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прибаутки, первые художественные произведения, которые слышит ребёнок. Знакомство с ними обогащает его чувства и речь, формирует отношение к окружающему миру, играет неоценимую роль во всестороннем развитии. Особую значимость приобретает фольклор в  первые  дни жизни малыша в дошкольном учреждении. Ведь в период привыкания к новой обстановке он скучает по дому, маме, ещё не может общаться с другими детьми взрослыми. Хорошо </w:t>
      </w:r>
      <w:proofErr w:type="gram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подобранная</w:t>
      </w:r>
      <w:proofErr w:type="gram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</w:t>
      </w:r>
      <w:proofErr w:type="spell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порой помогает установить контакт с ребёнком, вызвать у него  положительные эмоции, симпатию к пока ещё малознакомому человеку  – воспитателю. Хорошо использовать  </w:t>
      </w:r>
      <w:proofErr w:type="gram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proofErr w:type="gram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адаптационного периода.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 народного творчества должны отражать в себе доступный для понимания мир предметов, вещей и отношений. Нельзя забывать, что словарный запас детей раннего возраста невелик, реальный мир воспринимается своеобразно. Поэтому </w:t>
      </w:r>
      <w:proofErr w:type="spell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соответствовать уровню развития детей. И интонация,  с которой они произносятся воспитателем, должна быть понятна детям. Простые, короткие они побуждают малышей к действиям.  </w:t>
      </w:r>
      <w:proofErr w:type="gram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Произнесённые</w:t>
      </w:r>
      <w:proofErr w:type="gram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же на распев, ласково, негромко, успокаивают, настраивают на сон, отдых.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</w:t>
      </w:r>
      <w:proofErr w:type="spell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заставить детей </w:t>
      </w:r>
      <w:proofErr w:type="gram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</w:t>
      </w:r>
      <w:proofErr w:type="gram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Киска, киска, киска, </w:t>
      </w:r>
      <w:proofErr w:type="gram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брысь</w:t>
      </w:r>
      <w:proofErr w:type="gram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дорожку не садись.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деточка пойдёт,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киску упадёт!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Или: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Встань,  малыш, ещё разок,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маленький шажок.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 – топ!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Первый раз обходит дом.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 – топ!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Удачно </w:t>
      </w:r>
      <w:proofErr w:type="gram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подобранная</w:t>
      </w:r>
      <w:proofErr w:type="gram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</w:t>
      </w:r>
      <w:proofErr w:type="spell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во время кормления. Даже те дети, которые обычно отказываются от еды,  </w:t>
      </w:r>
      <w:proofErr w:type="gram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</w:t>
      </w:r>
      <w:proofErr w:type="gram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 удовольствием.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Травка – муравка со сна поднялась,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– синица за зерна взялась,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Зайка -  за </w:t>
      </w:r>
      <w:proofErr w:type="spell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капустку</w:t>
      </w:r>
      <w:proofErr w:type="spell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– за корку,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 – за молоко.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Или: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Умница Катенька,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Ешь кашу </w:t>
      </w:r>
      <w:proofErr w:type="spell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сладеньку</w:t>
      </w:r>
      <w:proofErr w:type="spell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Вкусную, пушистую,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Мягкую, душистую.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подготовки детей ко сну: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люди спят,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звери спят.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спят на веточках,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Лисы спят на горочках,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спят на травушке,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Утки на муравушке,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 все по люлечкам.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одевания на прогулку: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они сапожки: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 левой ножки,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 правой ножки.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дождичек пойдёт,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Наденем </w:t>
      </w:r>
      <w:proofErr w:type="spell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калошки</w:t>
      </w:r>
      <w:proofErr w:type="spell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 правой ножки,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 левой ножки.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так хорошо.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Малые формы фольклора используют и при формировании навыков самообслуживания и гигиены. Показ трудового действия сопровождают </w:t>
      </w:r>
      <w:proofErr w:type="spell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потешкой</w:t>
      </w:r>
      <w:proofErr w:type="spell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песенкой. Всё это помогает малышам запомнить последовательность процедуры и весёлую </w:t>
      </w:r>
      <w:proofErr w:type="spell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 </w:t>
      </w:r>
      <w:proofErr w:type="gramStart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33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целенаправленное и систематическое использование малых форм фольклора в работе с детьми младшего дошкольного возраста помогает им овладеть первоначальными навыками самостоятельной художественно – речевой деятельности.</w:t>
      </w:r>
    </w:p>
    <w:p w:rsidR="006A61EC" w:rsidRPr="00335F90" w:rsidRDefault="006A61EC" w:rsidP="006A61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p w:rsidR="006A61EC" w:rsidRDefault="006A61EC" w:rsidP="006A61EC"/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694"/>
        <w:gridCol w:w="3877"/>
      </w:tblGrid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6A61EC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6A61EC" w:rsidRPr="00397BBF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397BB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СОН</w:t>
            </w: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Вот лежат в кроватке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Розовые пятки.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Чьи это пятки –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Мягки да сладки?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Прибегут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гусятки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Ущипнут за пятки.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Прячь скорей, не зевай,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Одеяльцем накрывай!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Бай, бай, бай, бай,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Ты, собаченька, не лай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И в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гудочек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не гуди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Наших деток не буди.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Наши детки будут спать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Да большими вырастать.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Они поспят подольше,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Вырастут 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побольше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Спи, усни, детка Андрюшенька.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Все ласточки спят,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Все касаточки спят,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Нашему Андрюшеньке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Спать велят.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Ходит сон по лавочке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 красненькой рубашечке,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Сониха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- по другой-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Сарафанец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голубой.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Они вместе идут,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Дрему Катеньке несут.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КУДА ПОЕДЕМ ДНЕМ, ПЕРЕД СНОМ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Со станции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Топтушкино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До станции Кровать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Скорей добраться нужно нам!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- чуточку поспать!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На станции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Вставайкино</w:t>
            </w:r>
            <w:proofErr w:type="spellEnd"/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Проснешься - выйдешь сам!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И побежишь в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Играйкино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 друзьям и чудесам!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Ну а пока приехали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 станцию Кровать!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На этой сонной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станциии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Так сладко засыпать...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Байки-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побайки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Прискакали зайки,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Стали люльку качать,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Сладку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дрему навевать.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Стали в дудки играть,</w:t>
            </w:r>
          </w:p>
          <w:p w:rsidR="006A61EC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Начал Миша засыпать.</w:t>
            </w:r>
          </w:p>
          <w:p w:rsidR="006A61EC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Баю-баю-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баиньки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Купим детке валенки.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Наденем на ножки,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Пустим по дорожке.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Будет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детонька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ходить,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Будет валенки носить.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ты котик серенький,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Хвостик у тебя беленький,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Брысь, котик, не ходи!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Наших деток не буди.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Реснички опускаются,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Глазки закрываются.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 спокойно отдыхаем,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Сном волшебным засыпаем.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Дышится легко, ровно, глубоко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Наши руки отдыхают...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Ноги тоже отдыхают...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Отдыхают, засыпают...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Шея не напряжена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расслаблена она.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Губы чуть приоткрываются,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Всё чудесно расслабляется.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Дышится легко, ровно, глубоко.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Напряженье улетело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РАССЛАБЛЕНО ВСЁ ТЕЛО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6A61EC" w:rsidRPr="00397BBF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397BB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КОРМЛЕНИЕ</w:t>
            </w: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Кушай кашку, девочка,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Девочка-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припевочка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Кушай кашку, подрастай,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Всем на радость вырастай!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Вот и полдник подошел,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Сели дети все за стол.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Чтобы не было беды,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Вспомним правила еды: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Наши ноги не стучат,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Наши язычки молчат.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За обедом не сори,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Насорил — так убери.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у нас есть ложки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Волшебные немножко.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Вот — тарелка, вот — еда.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 останется следа.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 моей тарелочке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Рыженькая белочка,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Чтоб она была видна,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Все съедаю я до дна.</w:t>
            </w: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Глубоко и мелко,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Корабли в тарелке,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Вот кораблик плывет,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Заплывает прямо в рот.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«Не 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хочу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есть манную кашу!»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Кричала девочка Маша.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«Правильно» — думала каша,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Хорошая девочка Маша».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Посадим на ложку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Капустку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 картошку — и спрячем!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Попробуй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найди!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 видно на ложке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Капустки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 картошки.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нет на тарелке — гляди!</w:t>
            </w: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Гойда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гойда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люленьки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Прилетели гуленьки,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Стали 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гули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говорить,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Чем Ванюшу накормить.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Один скажет - кашкою,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Другой -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простоквашкою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Третий скажет - молочком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румяным пирожком.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Умница, Катенька,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Ешь кашку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сладеньку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Вкусную, пушистую,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Мягкую, душистую.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Ну и каша! 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Так в рот и просится!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Нос и щеки наелись досыта.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Подбородку тоже досталось. 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мизинчик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Попробовал 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малость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Чуточку съели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Лобик с макушкою, 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Остальное ушки докушали!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Вот это – хорошая девочка.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Зовут эту девочку Маша.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это её тарелочка.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в этой тарелочке...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Нет, не каша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Нет, не каша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не угадали: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Села Маша,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Съела кашу –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Всю,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Сколько дали!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6A61EC" w:rsidRPr="00397BBF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397BB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ГИГИЕНИЧЕСКИЕ ПРОЦЕДУРЫ</w:t>
            </w: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Ай, лады-лады-лады,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 боимся мы воды,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Чисто умываемся,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Друг другу улыбаемся.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Водичка серебристая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Струится из-под крана.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мыло есть душистое,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Совсем как в нашей ванной.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Чистая водичка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Умоет Саше личико,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Анечке - ладошки,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пальчики - Антошке.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«Водичка серебристая,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Ты как сюда попала?»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«Через луга росистые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Я в детский сад бежала»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«Водичка серебристая,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Зачем ты к нам бежала?»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«Чтоб все вы были чистыми,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Чтоб всё вокруг сверкало»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Закатаем рукава,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Открываем кран - вода.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глазки, моем щечки,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уши и ладошки!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ab/>
              <w:t>Посмотрите, крошки,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ab/>
              <w:t>На свои   ладошки.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ab/>
              <w:t>Ах, какие ладошки!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ab/>
              <w:t>Чистые ладошки!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 ручейке вода струится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 речке плещется вода.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 под краном будем мыться,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Без воды мы никуда.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Моем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руки, моем лица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Мылом, щеткой и водой.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Если ты не любишь мыться,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Эту песенку не пой.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Знаем, знаем, да-да-да,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Где тут плещется вода.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Выходи, водица,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 пришли умыться!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Лейся на ладошки,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По-нем-нож-ку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Нет, не понемножку - посмелей,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Будем умываться веселей.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умыться, не напиться без воды,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Листику не распуститься без воды,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потому всегда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Всем, везде нужна вода.</w:t>
            </w: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Из колодца курица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Принесла водицы.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цыплята всей гурьбой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Побежали мыться.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Кран, откройся,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Нос, умойся!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Мойтесь сразу оба глаза!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Мойтесь уши, мойся шейка!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Шейка, мойся хорошенько!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Мойся, мойся, обливайся,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Грязь, смывайся! 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Грязь, сдавайся!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Лейся, чистая водичка,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Ты умой мне чисто личико,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Шейку, ручки умывай,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Ничего не забывай!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Мылом, мылом чисто мойся,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Ни о чем не беспокойся.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Мыло не кусается, просто умывается.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Кто не моет руки с мылом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От среды и до среды.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 мохнатом полотенце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Отпечатаны следы.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Чистим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чистим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трубочиста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- чисто </w:t>
            </w:r>
            <w:proofErr w:type="spellStart"/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чисто</w:t>
            </w:r>
            <w:proofErr w:type="spellEnd"/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, чисто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чисто</w:t>
            </w:r>
            <w:proofErr w:type="spellEnd"/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Будет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будет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трубочист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чист </w:t>
            </w:r>
            <w:proofErr w:type="spellStart"/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чист</w:t>
            </w:r>
            <w:proofErr w:type="spellEnd"/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чист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чист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Каждый день я 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мою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мыло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Под горячею водой.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Мойся, мыло, не ленись,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 выскальзывай, не злись.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Вот оно и не упало,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Мы не 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его сначала.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Ах, опять оно упало,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Будем мыть его сначала.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Умываемся мы быстро,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Вытираемся мы чисто,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Так опрятны, аккуратны,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Всем смотреть на нас приятно.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 руки мыло мы возьмем,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водичку мы польем,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руки быстро, быстро, быстро.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Моем чисто, чисто, чисто!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потом лицо умыли,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Глазки тоже мы промыли,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Полотенцем утирались,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 себя мы любовались!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Чище умойся, воды не жалей.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Будут ладошки снега белей.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Я сегодня утром рано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Умывался из-под крана.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Я и сам теперь умею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Вымыть личико и шею.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ткройся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Нос,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Умойся!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Глаз,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Купайся!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Грязь,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Сдавайся!</w:t>
            </w: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Начинаем наш урок.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Это что стоит? Горшок!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Раз-два-три-четыре-пять -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Будем мы штаны снимать!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Присядем аккуратно.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Знают все детишки: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Очень неприятно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Писаться в штанишки!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 все сделаем, как надо.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Таня будет очень рада!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Тёма, Тёма-малышок!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Ты садись-ка на горшок,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 ходи угрюмый,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Посиди-подумай!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Как тебя зовут, дружок?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меня зовут «Горшок»!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Я спасаю всех детей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От разных неприятностей.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Если будем мы дружить,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Будешь ты сухим ходить!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Ты гуляй, играй, читай,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Но про меня не забывай!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Посиди, не торопись,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Сделай, деточка, сюрприз!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 с тобой пойдем гулять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Будем прыгать и играть.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Что же ты забыл, дружок?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Сесть на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Мишенькин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горшок.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Молодец, теперь скорей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Побежали до дверей.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Горшок – зеленый наш дружок.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Твой цвет всегда нам говорит: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«Садись скорей,                   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Ведь путь открыт!»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Расти коса до пояса,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 вырони ни волоса.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Расти, коса, не путайся,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Взрослых, детка, слушайся.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Чешу, чешу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волосоньки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Расчесываю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косоньки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Что мы делаем расческой?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Тане делаем прическу.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Уж я косу заплету,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Уж 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русу</w:t>
            </w:r>
            <w:proofErr w:type="spellEnd"/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заплёту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Я плету, плету, плету,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Приговариваю: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«Ты расти, расти, коса —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Всему городу краса».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Хоть с тобой я ссорюсь часто,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Гребешок зубастый,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Здравствуй!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Без тебя нельзя сестричке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Заплести свои косички.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Без тебя пришлось бы брагу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Целый день ходить 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лохматым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1EC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Кто у нас хороший?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Кто у нас пригожий?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Ванечка хороший!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Ванечка пригожий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6A61EC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6A61EC" w:rsidRPr="00397BBF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397BB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СИТУАЦИИ В ТЕЧЕНИ</w:t>
            </w:r>
            <w:proofErr w:type="gramStart"/>
            <w:r w:rsidRPr="00397BB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И</w:t>
            </w:r>
            <w:proofErr w:type="gramEnd"/>
            <w:r w:rsidRPr="00397BB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ДНЯ</w:t>
            </w:r>
          </w:p>
        </w:tc>
        <w:tc>
          <w:tcPr>
            <w:tcW w:w="3877" w:type="dxa"/>
          </w:tcPr>
          <w:p w:rsidR="006A61EC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Кто тут плачет,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Ой-ей-ей!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Говорят, Андрюшка мой?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Нет, не плачет наш дружок,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Зря вы говорите!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Улыбается уже -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Посмотрите!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ЛЕВУШКА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Левушка? Не Левушка...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Ревушка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? Не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ревушка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Так откуда «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Уу-уу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!!»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Раздается - не пойму.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ревушек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у нас,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Кто ж тут плачет целый час?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Чей тут мокрый кулачок?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Ой, размокнет мужичок.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Не размокнет,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чики-чок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Посмотрите в кулачок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Лева слезки прячет –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Больше он не плачет.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ГОРОШЕНКИ - НЕПРОШЕНКИ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-шинки,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Не-про-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шенки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Откуда вы взялись?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Автобусом иль  поездом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До Насти добрались?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Не-е-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 Портить настроение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Никто вас не просил!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может ты не плакала,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дождик моросил?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ПРО ЯНУ-НЕСМЕЯНУ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Насупилась, нахмурилась,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Ну вот! Совсем не Яна!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может, в гости к нам пришла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Царевна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Несмеяна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Опять капризничать начнет,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Наплачет - океан!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Ну вот, и слезный дождь идет -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Мы знаем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Несмеян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Сейчас бы лодку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намечтать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весла раздобыть,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через этот океан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Куда-нибудь уплыть.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Туда, где солнышко живет,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где растут бананы,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И где не плачут никогда Царевны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Несмеяны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61EC" w:rsidRDefault="006A61EC" w:rsidP="008741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6A61EC" w:rsidRDefault="006A61EC" w:rsidP="008741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6A61EC" w:rsidRDefault="006A61EC" w:rsidP="008741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6A61EC" w:rsidRPr="002241EA" w:rsidRDefault="006A61EC" w:rsidP="008741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ХНЫЧУ-ПЛАЧУ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у нашего Петра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Настроенья нет с утра!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Хнычу-плачу, хнычу-плачу,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 помогут доктора!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Ну а если доктор - Дынька?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Доктор Персик? Виноград?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Пусть приходят, прилетают!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домой, и в детский сад!</w:t>
            </w:r>
          </w:p>
          <w:p w:rsidR="006A61EC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ГДЕ ТЫ, 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ДЕДУШКА-МОЛЧОК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Чики-чики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чики-чок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Где ты, дедушка Молчок?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Заходи к нам, посидим, Помолчим...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Слышишь, добрый старичок?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Тишина! Пришел Молчок!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 спугни его, смотри,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Ничего не говори.</w:t>
            </w:r>
          </w:p>
          <w:p w:rsidR="006A61EC" w:rsidRPr="002241EA" w:rsidRDefault="006A61EC" w:rsidP="008741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БЫЛ У КОШКИ ДЕНЬ РОЖДЕНЬЯ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Представляешь?!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 воскресенье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Был у Кошки день рожденья!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Кошка хвостиком играла –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Веселилась, хохотала!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Мячик по полу катала –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Веселилась, хохотала!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по комнате скакала –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Веселилась, хохотала!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А потом устала Кошка, И поплакала немножко: 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мяу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ВЕРХОМ НА ЛОШАДКЕ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(на коленях)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 поскачем, скачем, скачем,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Скачем на лошадке!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 совсем уже не плачем,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Все у нас в порядке.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или: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 поскачем, скачем, скачем,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Скачем на лошадке!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 давным-давно не плачем,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Все у нас в порядке!</w:t>
            </w:r>
          </w:p>
          <w:p w:rsidR="006A61EC" w:rsidRPr="002241EA" w:rsidRDefault="006A61EC" w:rsidP="008741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6A61EC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6A61EC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6A61EC" w:rsidRPr="002241EA" w:rsidRDefault="006A61EC" w:rsidP="0087418C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0"/>
                <w:szCs w:val="40"/>
              </w:rPr>
            </w:pPr>
            <w:r w:rsidRPr="002241EA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ПРОГУЛКА</w:t>
            </w: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Таня варежку надела,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Ой, куда я пальчик дела?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, пальчика, пропал,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свой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домишка не попал, 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Таня варежку сняла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Поглядите-ка, нашла.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Ищешь, ищешь и найдешь! Здравствуй, пальчик! 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Как живешь?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сейчас пойдем гулять.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Будем с детками играть.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Но чтобы Настенька моя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 замерзла никогда.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 наденем шапочку,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Чтобы спрятать ушки,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У Насти на макушке.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на шейку шарфик теплый,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Очень мягкий и большой.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Ну, теперь комбинезон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Настенькин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любимый.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Станешь ты, как гномик,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Цветик мой, родимый!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Посажу тебя в коляску,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Расскажу интересную сказку.</w:t>
            </w:r>
          </w:p>
          <w:p w:rsidR="006A61EC" w:rsidRPr="002241EA" w:rsidRDefault="006A61EC" w:rsidP="008741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Раз, два, три, четыре, пять —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Собираемся гулять.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Завязала Катеньке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Шарфик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полосатенький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Наденем на ножки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Валенки,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калошки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пойдем скорей гулять,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Прыгать, бегать и играть.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КУДА ПОШЛИ КОЛГОТКИ?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В деревню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Потеряево</w:t>
            </w:r>
            <w:proofErr w:type="spellEnd"/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Пошли гулять колготки.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Пошли и потерялись там,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Ах, бедные сиротки!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Сидят они под кустиком,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 плачут, а ревут!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Хозяюшку, хозяюшку,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Хозяюшку зовут.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вспомнила хозяюшка,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Где вечером была!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Сходила в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Потеряево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Колготочки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нашла.</w:t>
            </w:r>
          </w:p>
          <w:p w:rsidR="006A61EC" w:rsidRPr="002241EA" w:rsidRDefault="006A61EC" w:rsidP="008741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сейчас пойдем гулять.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Будем с детками играть.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Но чтобы Настенька моя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Не замерзла никогда.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Мы наденем шапочку,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Чтобы спрятать ушки,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У Насти на макушке.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А на шейку шарфик теплый,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Очень мягкий и большой.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Ну, теперь комбинезон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Настенькин</w:t>
            </w:r>
            <w:proofErr w:type="spell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 любимый.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Станешь ты, как гномик, Маленький, красивый!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Вот они, сапожки: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Этот - с левой ножки,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Этот - с правой ножки.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Если дождичек пойдет,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Наденем сапожки: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Этот - с правой ножки,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Этот - с левой ножки.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Вот так хорошо!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 xml:space="preserve">Киска, киска, киска, </w:t>
            </w:r>
            <w:proofErr w:type="gramStart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брысь</w:t>
            </w:r>
            <w:proofErr w:type="gramEnd"/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 дорожку не садись.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Наша деточка пойдет,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Через киску упадет.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Уходи с дороги, кот,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Наша Танечка идет.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Топ-топ, топ-топ-топ!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Наша Танечка идет!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Ни за что не упадет.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Топ-топ, топ-топ-топ!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EC" w:rsidRPr="002241EA" w:rsidTr="0087418C">
        <w:tc>
          <w:tcPr>
            <w:tcW w:w="5694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Большие ноги шли по дороге: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Топ, топ, топ, топ, топ, топ.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Маленькие ножки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Бежали по дорожке: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Топ, топ, топ, топ, топ,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Топ, топ, топ, топ, топ.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Топ-топ по земле,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Ведь земля-то наша.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И для нас на ней растут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1EA">
              <w:rPr>
                <w:rFonts w:ascii="Times New Roman" w:hAnsi="Times New Roman" w:cs="Times New Roman"/>
                <w:sz w:val="28"/>
                <w:szCs w:val="28"/>
              </w:rPr>
              <w:t>Пироги да каша!</w:t>
            </w:r>
          </w:p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6A61EC" w:rsidRPr="002241EA" w:rsidRDefault="006A61EC" w:rsidP="00874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1EC" w:rsidRDefault="006A61EC" w:rsidP="006A61EC"/>
    <w:p w:rsidR="00EF1C4D" w:rsidRDefault="00EF1C4D">
      <w:bookmarkStart w:id="0" w:name="_GoBack"/>
      <w:bookmarkEnd w:id="0"/>
    </w:p>
    <w:sectPr w:rsidR="00EF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EC"/>
    <w:rsid w:val="006A61EC"/>
    <w:rsid w:val="00E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Яша</dc:creator>
  <cp:lastModifiedBy>Яша</cp:lastModifiedBy>
  <cp:revision>1</cp:revision>
  <dcterms:created xsi:type="dcterms:W3CDTF">2014-05-18T02:47:00Z</dcterms:created>
  <dcterms:modified xsi:type="dcterms:W3CDTF">2014-05-18T02:49:00Z</dcterms:modified>
</cp:coreProperties>
</file>